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F4F67" w14:textId="77777777" w:rsidR="001A32E1" w:rsidRPr="001A32E1" w:rsidRDefault="001A32E1" w:rsidP="001A32E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 xml:space="preserve">Name </w:t>
      </w:r>
      <w:proofErr w:type="spellStart"/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and</w:t>
      </w:r>
      <w:proofErr w:type="spellEnd"/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Surname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>: Barış M. POYRAZ</w:t>
      </w:r>
    </w:p>
    <w:p w14:paraId="15D5EBED" w14:textId="77777777" w:rsidR="001A32E1" w:rsidRPr="001A32E1" w:rsidRDefault="001A32E1" w:rsidP="001A32E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Date</w:t>
      </w:r>
      <w:proofErr w:type="spellEnd"/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and</w:t>
      </w:r>
      <w:proofErr w:type="spellEnd"/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Place</w:t>
      </w:r>
      <w:proofErr w:type="spellEnd"/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 xml:space="preserve"> of </w:t>
      </w:r>
      <w:proofErr w:type="spellStart"/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Birth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>: 29.09.1974, Ordu</w:t>
      </w:r>
    </w:p>
    <w:p w14:paraId="4AC8A958" w14:textId="77777777" w:rsidR="001A32E1" w:rsidRPr="001A32E1" w:rsidRDefault="001A32E1" w:rsidP="001A32E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Languages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>: English</w:t>
      </w:r>
    </w:p>
    <w:p w14:paraId="0F1566AE" w14:textId="77777777" w:rsidR="001A32E1" w:rsidRPr="001A32E1" w:rsidRDefault="001A32E1" w:rsidP="001A32E1">
      <w:pPr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lang w:eastAsia="tr-TR"/>
        </w:rPr>
        <w:pict w14:anchorId="2ECF449F">
          <v:rect id="_x0000_i1025" style="width:0;height:1.5pt" o:hralign="center" o:hrstd="t" o:hr="t" fillcolor="#a0a0a0" stroked="f"/>
        </w:pict>
      </w:r>
    </w:p>
    <w:p w14:paraId="4310EAF1" w14:textId="77777777" w:rsidR="001A32E1" w:rsidRPr="001A32E1" w:rsidRDefault="001A32E1" w:rsidP="001A32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AREAS OF INTEREST</w:t>
      </w:r>
    </w:p>
    <w:p w14:paraId="7B11EF32" w14:textId="77777777" w:rsidR="001A32E1" w:rsidRPr="001A32E1" w:rsidRDefault="001A32E1" w:rsidP="001A32E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Respiratory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tract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lung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infections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Pneumonia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bronchitis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>)</w:t>
      </w:r>
    </w:p>
    <w:p w14:paraId="7A125496" w14:textId="77777777" w:rsidR="001A32E1" w:rsidRPr="001A32E1" w:rsidRDefault="001A32E1" w:rsidP="001A32E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lang w:eastAsia="tr-TR"/>
        </w:rPr>
        <w:t>COPD</w:t>
      </w:r>
    </w:p>
    <w:p w14:paraId="2C43EF69" w14:textId="77777777" w:rsidR="001A32E1" w:rsidRPr="001A32E1" w:rsidRDefault="001A32E1" w:rsidP="001A32E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Asthma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allergic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diseases</w:t>
      </w:r>
      <w:proofErr w:type="spellEnd"/>
    </w:p>
    <w:p w14:paraId="45445ECB" w14:textId="77777777" w:rsidR="001A32E1" w:rsidRPr="001A32E1" w:rsidRDefault="001A32E1" w:rsidP="001A32E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Lung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cancer</w:t>
      </w:r>
      <w:proofErr w:type="spellEnd"/>
    </w:p>
    <w:p w14:paraId="6AF56ECE" w14:textId="77777777" w:rsidR="001A32E1" w:rsidRPr="001A32E1" w:rsidRDefault="001A32E1" w:rsidP="001A32E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Smoking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cessation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treatments</w:t>
      </w:r>
      <w:proofErr w:type="spellEnd"/>
    </w:p>
    <w:p w14:paraId="64A8C59A" w14:textId="77777777" w:rsidR="001A32E1" w:rsidRPr="001A32E1" w:rsidRDefault="001A32E1" w:rsidP="001A32E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Interstitial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lung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diseases</w:t>
      </w:r>
      <w:proofErr w:type="spellEnd"/>
    </w:p>
    <w:p w14:paraId="39B18D05" w14:textId="77777777" w:rsidR="001A32E1" w:rsidRPr="001A32E1" w:rsidRDefault="001A32E1" w:rsidP="001A32E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Sleep-related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breathing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disorders</w:t>
      </w:r>
      <w:proofErr w:type="spellEnd"/>
    </w:p>
    <w:p w14:paraId="6B7BDE1E" w14:textId="77777777" w:rsidR="001A32E1" w:rsidRPr="001A32E1" w:rsidRDefault="001A32E1" w:rsidP="001A32E1">
      <w:pPr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lang w:eastAsia="tr-TR"/>
        </w:rPr>
        <w:pict w14:anchorId="60886259">
          <v:rect id="_x0000_i1026" style="width:0;height:1.5pt" o:hralign="center" o:hrstd="t" o:hr="t" fillcolor="#a0a0a0" stroked="f"/>
        </w:pict>
      </w:r>
    </w:p>
    <w:p w14:paraId="0A0514EB" w14:textId="77777777" w:rsidR="001A32E1" w:rsidRPr="001A32E1" w:rsidRDefault="001A32E1" w:rsidP="001A32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EXPERIENCE</w:t>
      </w:r>
    </w:p>
    <w:p w14:paraId="00004421" w14:textId="77777777" w:rsidR="001A32E1" w:rsidRPr="001A32E1" w:rsidRDefault="001A32E1" w:rsidP="001A32E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1999-2003</w:t>
      </w:r>
      <w:r w:rsidRPr="001A32E1">
        <w:rPr>
          <w:rFonts w:ascii="Times New Roman" w:eastAsia="Times New Roman" w:hAnsi="Times New Roman" w:cs="Times New Roman"/>
          <w:lang w:eastAsia="tr-TR"/>
        </w:rPr>
        <w:t xml:space="preserve">: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Research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Assistant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, Ankara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University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Faculty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Medicine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Department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Pulmonology</w:t>
      </w:r>
      <w:proofErr w:type="spellEnd"/>
    </w:p>
    <w:p w14:paraId="254267C7" w14:textId="77777777" w:rsidR="001A32E1" w:rsidRPr="001A32E1" w:rsidRDefault="001A32E1" w:rsidP="001A32E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2003-2005</w:t>
      </w:r>
      <w:r w:rsidRPr="001A32E1">
        <w:rPr>
          <w:rFonts w:ascii="Times New Roman" w:eastAsia="Times New Roman" w:hAnsi="Times New Roman" w:cs="Times New Roman"/>
          <w:lang w:eastAsia="tr-TR"/>
        </w:rPr>
        <w:t xml:space="preserve">: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Specialist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Doctor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, METU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Health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Counseling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Center</w:t>
      </w:r>
    </w:p>
    <w:p w14:paraId="7F940333" w14:textId="77777777" w:rsidR="001A32E1" w:rsidRPr="001A32E1" w:rsidRDefault="001A32E1" w:rsidP="001A32E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2005-2006</w:t>
      </w:r>
      <w:r w:rsidRPr="001A32E1">
        <w:rPr>
          <w:rFonts w:ascii="Times New Roman" w:eastAsia="Times New Roman" w:hAnsi="Times New Roman" w:cs="Times New Roman"/>
          <w:lang w:eastAsia="tr-TR"/>
        </w:rPr>
        <w:t xml:space="preserve">: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Military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Doctor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, Erzincan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Military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Hospital</w:t>
      </w:r>
      <w:proofErr w:type="spellEnd"/>
    </w:p>
    <w:p w14:paraId="6C4BB535" w14:textId="77777777" w:rsidR="001A32E1" w:rsidRPr="001A32E1" w:rsidRDefault="001A32E1" w:rsidP="001A32E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2006-2007</w:t>
      </w:r>
      <w:r w:rsidRPr="001A32E1">
        <w:rPr>
          <w:rFonts w:ascii="Times New Roman" w:eastAsia="Times New Roman" w:hAnsi="Times New Roman" w:cs="Times New Roman"/>
          <w:lang w:eastAsia="tr-TR"/>
        </w:rPr>
        <w:t xml:space="preserve">: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Specialist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Doctor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, METU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Health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Counseling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Center</w:t>
      </w:r>
    </w:p>
    <w:p w14:paraId="2F73B1DC" w14:textId="77777777" w:rsidR="001A32E1" w:rsidRPr="001A32E1" w:rsidRDefault="001A32E1" w:rsidP="001A32E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2007-2008</w:t>
      </w:r>
      <w:r w:rsidRPr="001A32E1">
        <w:rPr>
          <w:rFonts w:ascii="Times New Roman" w:eastAsia="Times New Roman" w:hAnsi="Times New Roman" w:cs="Times New Roman"/>
          <w:lang w:eastAsia="tr-TR"/>
        </w:rPr>
        <w:t xml:space="preserve">: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Specialist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Doctor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Private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29 Mayıs Ankara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Hospital</w:t>
      </w:r>
      <w:proofErr w:type="spellEnd"/>
    </w:p>
    <w:p w14:paraId="047B054A" w14:textId="77777777" w:rsidR="001A32E1" w:rsidRPr="001A32E1" w:rsidRDefault="001A32E1" w:rsidP="001A32E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2008-2010</w:t>
      </w:r>
      <w:r w:rsidRPr="001A32E1">
        <w:rPr>
          <w:rFonts w:ascii="Times New Roman" w:eastAsia="Times New Roman" w:hAnsi="Times New Roman" w:cs="Times New Roman"/>
          <w:lang w:eastAsia="tr-TR"/>
        </w:rPr>
        <w:t xml:space="preserve">: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Specialist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Doctor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Private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Mesa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Hospital</w:t>
      </w:r>
      <w:proofErr w:type="spellEnd"/>
    </w:p>
    <w:p w14:paraId="7E869C7B" w14:textId="77777777" w:rsidR="001A32E1" w:rsidRPr="001A32E1" w:rsidRDefault="001A32E1" w:rsidP="001A32E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2010-2017</w:t>
      </w:r>
      <w:r w:rsidRPr="001A32E1">
        <w:rPr>
          <w:rFonts w:ascii="Times New Roman" w:eastAsia="Times New Roman" w:hAnsi="Times New Roman" w:cs="Times New Roman"/>
          <w:lang w:eastAsia="tr-TR"/>
        </w:rPr>
        <w:t xml:space="preserve">: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Specialist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Doctor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, TOBB ETÜ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Hospital</w:t>
      </w:r>
      <w:proofErr w:type="spellEnd"/>
    </w:p>
    <w:p w14:paraId="0D2E0828" w14:textId="77777777" w:rsidR="001A32E1" w:rsidRPr="001A32E1" w:rsidRDefault="001A32E1" w:rsidP="001A32E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2017-2024</w:t>
      </w:r>
      <w:r w:rsidRPr="001A32E1">
        <w:rPr>
          <w:rFonts w:ascii="Times New Roman" w:eastAsia="Times New Roman" w:hAnsi="Times New Roman" w:cs="Times New Roman"/>
          <w:lang w:eastAsia="tr-TR"/>
        </w:rPr>
        <w:t xml:space="preserve">: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Assistant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Professor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, TOBB ETÜ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Faculty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Medicine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Department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Pulmonology</w:t>
      </w:r>
      <w:proofErr w:type="spellEnd"/>
    </w:p>
    <w:p w14:paraId="39FBA88B" w14:textId="77777777" w:rsidR="001A32E1" w:rsidRPr="001A32E1" w:rsidRDefault="001A32E1" w:rsidP="001A32E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2021-2024</w:t>
      </w:r>
      <w:r w:rsidRPr="001A32E1">
        <w:rPr>
          <w:rFonts w:ascii="Times New Roman" w:eastAsia="Times New Roman" w:hAnsi="Times New Roman" w:cs="Times New Roman"/>
          <w:lang w:eastAsia="tr-TR"/>
        </w:rPr>
        <w:t xml:space="preserve">: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Head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Department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, TOBB ETÜ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Faculty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Medicine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Department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Pulmonology</w:t>
      </w:r>
      <w:proofErr w:type="spellEnd"/>
    </w:p>
    <w:p w14:paraId="067DB750" w14:textId="77777777" w:rsidR="001A32E1" w:rsidRPr="001A32E1" w:rsidRDefault="001A32E1" w:rsidP="001A32E1">
      <w:pPr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lang w:eastAsia="tr-TR"/>
        </w:rPr>
        <w:pict w14:anchorId="6B31E152">
          <v:rect id="_x0000_i1027" style="width:0;height:1.5pt" o:hralign="center" o:hrstd="t" o:hr="t" fillcolor="#a0a0a0" stroked="f"/>
        </w:pict>
      </w:r>
    </w:p>
    <w:p w14:paraId="1FEE313C" w14:textId="77777777" w:rsidR="001A32E1" w:rsidRPr="001A32E1" w:rsidRDefault="001A32E1" w:rsidP="001A32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EDUCATION</w:t>
      </w:r>
    </w:p>
    <w:p w14:paraId="0FE394FB" w14:textId="77777777" w:rsidR="001A32E1" w:rsidRPr="001A32E1" w:rsidRDefault="001A32E1" w:rsidP="001A32E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1992-1998</w:t>
      </w:r>
      <w:r w:rsidRPr="001A32E1">
        <w:rPr>
          <w:rFonts w:ascii="Times New Roman" w:eastAsia="Times New Roman" w:hAnsi="Times New Roman" w:cs="Times New Roman"/>
          <w:lang w:eastAsia="tr-TR"/>
        </w:rPr>
        <w:t xml:space="preserve">: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Medical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Education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, Hacettepe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University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Faculty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Medicine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(English)</w:t>
      </w:r>
    </w:p>
    <w:p w14:paraId="28D70DEB" w14:textId="77777777" w:rsidR="001A32E1" w:rsidRPr="001A32E1" w:rsidRDefault="001A32E1" w:rsidP="001A32E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1999-2003</w:t>
      </w:r>
      <w:r w:rsidRPr="001A32E1">
        <w:rPr>
          <w:rFonts w:ascii="Times New Roman" w:eastAsia="Times New Roman" w:hAnsi="Times New Roman" w:cs="Times New Roman"/>
          <w:lang w:eastAsia="tr-TR"/>
        </w:rPr>
        <w:t xml:space="preserve">: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Medical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Specialization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Pulmonology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, Ankara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University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Faculty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Medicine</w:t>
      </w:r>
      <w:proofErr w:type="spellEnd"/>
    </w:p>
    <w:p w14:paraId="5D3DB4B4" w14:textId="77777777" w:rsidR="001A32E1" w:rsidRPr="001A32E1" w:rsidRDefault="001A32E1" w:rsidP="001A32E1">
      <w:pPr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lang w:eastAsia="tr-TR"/>
        </w:rPr>
        <w:pict w14:anchorId="739E03B1">
          <v:rect id="_x0000_i1028" style="width:0;height:1.5pt" o:hralign="center" o:hrstd="t" o:hr="t" fillcolor="#a0a0a0" stroked="f"/>
        </w:pict>
      </w:r>
    </w:p>
    <w:p w14:paraId="234A5068" w14:textId="77777777" w:rsidR="001A32E1" w:rsidRPr="001A32E1" w:rsidRDefault="001A32E1" w:rsidP="001A32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SCIENTIFIC PUBLICATIONS</w:t>
      </w:r>
    </w:p>
    <w:p w14:paraId="74FB78A6" w14:textId="77777777" w:rsidR="001A32E1" w:rsidRPr="001A32E1" w:rsidRDefault="001A32E1" w:rsidP="001A32E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lang w:eastAsia="tr-TR"/>
        </w:rPr>
        <w:t xml:space="preserve">8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articles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published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international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peer-reviewed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journals</w:t>
      </w:r>
      <w:proofErr w:type="spellEnd"/>
    </w:p>
    <w:p w14:paraId="6E507475" w14:textId="77777777" w:rsidR="001A32E1" w:rsidRPr="001A32E1" w:rsidRDefault="001A32E1" w:rsidP="001A32E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lang w:eastAsia="tr-TR"/>
        </w:rPr>
        <w:t xml:space="preserve">15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articles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published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national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peer-reviewed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journals</w:t>
      </w:r>
      <w:proofErr w:type="spellEnd"/>
    </w:p>
    <w:p w14:paraId="1F90ABF6" w14:textId="77777777" w:rsidR="001A32E1" w:rsidRPr="001A32E1" w:rsidRDefault="001A32E1" w:rsidP="001A32E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lang w:eastAsia="tr-TR"/>
        </w:rPr>
        <w:lastRenderedPageBreak/>
        <w:t xml:space="preserve">24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presentations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at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national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international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scientific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conferences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included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proceedings</w:t>
      </w:r>
      <w:proofErr w:type="spellEnd"/>
    </w:p>
    <w:p w14:paraId="0C21AECC" w14:textId="77777777" w:rsidR="001A32E1" w:rsidRPr="001A32E1" w:rsidRDefault="001A32E1" w:rsidP="001A32E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Authorship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chapters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in 6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national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international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books</w:t>
      </w:r>
      <w:proofErr w:type="spellEnd"/>
    </w:p>
    <w:p w14:paraId="033B84F5" w14:textId="77777777" w:rsidR="001A32E1" w:rsidRPr="001A32E1" w:rsidRDefault="001A32E1" w:rsidP="001A32E1">
      <w:pPr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lang w:eastAsia="tr-TR"/>
        </w:rPr>
        <w:pict w14:anchorId="100095B7">
          <v:rect id="_x0000_i1029" style="width:0;height:1.5pt" o:hralign="center" o:hrstd="t" o:hr="t" fillcolor="#a0a0a0" stroked="f"/>
        </w:pict>
      </w:r>
    </w:p>
    <w:p w14:paraId="1D684B00" w14:textId="77777777" w:rsidR="001A32E1" w:rsidRPr="001A32E1" w:rsidRDefault="001A32E1" w:rsidP="001A32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PROFESSIONAL MEMBERSHIPS</w:t>
      </w:r>
    </w:p>
    <w:p w14:paraId="451207FC" w14:textId="77777777" w:rsidR="001A32E1" w:rsidRPr="001A32E1" w:rsidRDefault="001A32E1" w:rsidP="001A32E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Turkish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Thoracic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Society</w:t>
      </w:r>
      <w:proofErr w:type="spellEnd"/>
    </w:p>
    <w:p w14:paraId="5FC915E1" w14:textId="77777777" w:rsidR="001A32E1" w:rsidRPr="001A32E1" w:rsidRDefault="001A32E1" w:rsidP="001A32E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Lung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Health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Intensive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Care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Society</w:t>
      </w:r>
      <w:proofErr w:type="spellEnd"/>
    </w:p>
    <w:p w14:paraId="40592F95" w14:textId="77777777" w:rsidR="001A32E1" w:rsidRPr="001A32E1" w:rsidRDefault="001A32E1" w:rsidP="001A32E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Turkish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Tuberculosis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Thoracic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Society</w:t>
      </w:r>
      <w:proofErr w:type="spellEnd"/>
    </w:p>
    <w:p w14:paraId="38832E9C" w14:textId="77777777" w:rsidR="001A32E1" w:rsidRPr="001A32E1" w:rsidRDefault="001A32E1" w:rsidP="001A32E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European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Respiratory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Society</w:t>
      </w:r>
      <w:proofErr w:type="spellEnd"/>
    </w:p>
    <w:p w14:paraId="1B9FFB74" w14:textId="77777777" w:rsidR="001A32E1" w:rsidRPr="001A32E1" w:rsidRDefault="001A32E1" w:rsidP="001A32E1">
      <w:pPr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lang w:eastAsia="tr-TR"/>
        </w:rPr>
        <w:pict w14:anchorId="017C3D10">
          <v:rect id="_x0000_i1030" style="width:0;height:1.5pt" o:hralign="center" o:hrstd="t" o:hr="t" fillcolor="#a0a0a0" stroked="f"/>
        </w:pict>
      </w:r>
    </w:p>
    <w:p w14:paraId="637E5061" w14:textId="77777777" w:rsidR="001A32E1" w:rsidRPr="001A32E1" w:rsidRDefault="001A32E1" w:rsidP="001A32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TRAININGS, COURSES, AND CONFERENCES</w:t>
      </w:r>
    </w:p>
    <w:p w14:paraId="7FDE7EC3" w14:textId="77777777" w:rsidR="001A32E1" w:rsidRPr="001A32E1" w:rsidRDefault="001A32E1" w:rsidP="001A32E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2010</w:t>
      </w:r>
      <w:r w:rsidRPr="001A32E1">
        <w:rPr>
          <w:rFonts w:ascii="Times New Roman" w:eastAsia="Times New Roman" w:hAnsi="Times New Roman" w:cs="Times New Roman"/>
          <w:lang w:eastAsia="tr-TR"/>
        </w:rPr>
        <w:t xml:space="preserve">: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Shanghai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International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Symposium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on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Respiratory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Diseases</w:t>
      </w:r>
      <w:proofErr w:type="spellEnd"/>
    </w:p>
    <w:p w14:paraId="15B203C4" w14:textId="77777777" w:rsidR="001A32E1" w:rsidRPr="001A32E1" w:rsidRDefault="001A32E1" w:rsidP="001A32E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2015</w:t>
      </w:r>
      <w:r w:rsidRPr="001A32E1">
        <w:rPr>
          <w:rFonts w:ascii="Times New Roman" w:eastAsia="Times New Roman" w:hAnsi="Times New Roman" w:cs="Times New Roman"/>
          <w:lang w:eastAsia="tr-TR"/>
        </w:rPr>
        <w:t xml:space="preserve">: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Internal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Auditor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Training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Quality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Management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Systems</w:t>
      </w:r>
      <w:proofErr w:type="spellEnd"/>
    </w:p>
    <w:p w14:paraId="694732AB" w14:textId="77777777" w:rsidR="001A32E1" w:rsidRPr="001A32E1" w:rsidRDefault="001A32E1" w:rsidP="001A32E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2016</w:t>
      </w:r>
      <w:r w:rsidRPr="001A32E1">
        <w:rPr>
          <w:rFonts w:ascii="Times New Roman" w:eastAsia="Times New Roman" w:hAnsi="Times New Roman" w:cs="Times New Roman"/>
          <w:lang w:eastAsia="tr-TR"/>
        </w:rPr>
        <w:t xml:space="preserve">: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Tobacco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Addiction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Treatment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Training,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Turkish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Public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Health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Institution</w:t>
      </w:r>
      <w:proofErr w:type="spellEnd"/>
    </w:p>
    <w:p w14:paraId="6B6FBA5D" w14:textId="77777777" w:rsidR="001A32E1" w:rsidRPr="001A32E1" w:rsidRDefault="001A32E1" w:rsidP="001A32E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2016</w:t>
      </w:r>
      <w:r w:rsidRPr="001A32E1">
        <w:rPr>
          <w:rFonts w:ascii="Times New Roman" w:eastAsia="Times New Roman" w:hAnsi="Times New Roman" w:cs="Times New Roman"/>
          <w:lang w:eastAsia="tr-TR"/>
        </w:rPr>
        <w:t xml:space="preserve">: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National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Lung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Health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Congress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Tobacco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Addiction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Treatment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Course</w:t>
      </w:r>
    </w:p>
    <w:p w14:paraId="384D5F5F" w14:textId="77777777" w:rsidR="001A32E1" w:rsidRPr="001A32E1" w:rsidRDefault="001A32E1" w:rsidP="001A32E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2017</w:t>
      </w:r>
      <w:r w:rsidRPr="001A32E1">
        <w:rPr>
          <w:rFonts w:ascii="Times New Roman" w:eastAsia="Times New Roman" w:hAnsi="Times New Roman" w:cs="Times New Roman"/>
          <w:lang w:eastAsia="tr-TR"/>
        </w:rPr>
        <w:t xml:space="preserve">: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Pulmonary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Diseases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Intensive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Care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Days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: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Latest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Developments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Diagnosis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Treatment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Symposium</w:t>
      </w:r>
      <w:proofErr w:type="spellEnd"/>
    </w:p>
    <w:p w14:paraId="0B509469" w14:textId="77777777" w:rsidR="001A32E1" w:rsidRPr="001A32E1" w:rsidRDefault="001A32E1" w:rsidP="001A32E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A32E1">
        <w:rPr>
          <w:rFonts w:ascii="Times New Roman" w:eastAsia="Times New Roman" w:hAnsi="Times New Roman" w:cs="Times New Roman"/>
          <w:b/>
          <w:bCs/>
          <w:lang w:eastAsia="tr-TR"/>
        </w:rPr>
        <w:t>2017</w:t>
      </w:r>
      <w:r w:rsidRPr="001A32E1">
        <w:rPr>
          <w:rFonts w:ascii="Times New Roman" w:eastAsia="Times New Roman" w:hAnsi="Times New Roman" w:cs="Times New Roman"/>
          <w:lang w:eastAsia="tr-TR"/>
        </w:rPr>
        <w:t xml:space="preserve">: ASYOD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Mechanical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A32E1">
        <w:rPr>
          <w:rFonts w:ascii="Times New Roman" w:eastAsia="Times New Roman" w:hAnsi="Times New Roman" w:cs="Times New Roman"/>
          <w:lang w:eastAsia="tr-TR"/>
        </w:rPr>
        <w:t>Ventilation</w:t>
      </w:r>
      <w:proofErr w:type="spellEnd"/>
      <w:r w:rsidRPr="001A32E1">
        <w:rPr>
          <w:rFonts w:ascii="Times New Roman" w:eastAsia="Times New Roman" w:hAnsi="Times New Roman" w:cs="Times New Roman"/>
          <w:lang w:eastAsia="tr-TR"/>
        </w:rPr>
        <w:t xml:space="preserve"> Applications Course</w:t>
      </w:r>
    </w:p>
    <w:p w14:paraId="54C43E1D" w14:textId="77777777" w:rsidR="00654141" w:rsidRPr="001A32E1" w:rsidRDefault="00654141" w:rsidP="001A32E1">
      <w:bookmarkStart w:id="0" w:name="_GoBack"/>
      <w:bookmarkEnd w:id="0"/>
    </w:p>
    <w:sectPr w:rsidR="00654141" w:rsidRPr="001A32E1" w:rsidSect="00884E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A46DE"/>
    <w:multiLevelType w:val="multilevel"/>
    <w:tmpl w:val="CD96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C5724"/>
    <w:multiLevelType w:val="multilevel"/>
    <w:tmpl w:val="6B96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D58FE"/>
    <w:multiLevelType w:val="multilevel"/>
    <w:tmpl w:val="9A4A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D258D"/>
    <w:multiLevelType w:val="multilevel"/>
    <w:tmpl w:val="B310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2594E"/>
    <w:multiLevelType w:val="multilevel"/>
    <w:tmpl w:val="A492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7103D8"/>
    <w:multiLevelType w:val="multilevel"/>
    <w:tmpl w:val="499A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0A"/>
    <w:rsid w:val="00077E59"/>
    <w:rsid w:val="001A32E1"/>
    <w:rsid w:val="003C02F0"/>
    <w:rsid w:val="00503B84"/>
    <w:rsid w:val="00546615"/>
    <w:rsid w:val="00654141"/>
    <w:rsid w:val="00663B3B"/>
    <w:rsid w:val="00722629"/>
    <w:rsid w:val="007A3A39"/>
    <w:rsid w:val="00884E7A"/>
    <w:rsid w:val="009A22B0"/>
    <w:rsid w:val="009B706A"/>
    <w:rsid w:val="00A34670"/>
    <w:rsid w:val="00AD40ED"/>
    <w:rsid w:val="00B0490D"/>
    <w:rsid w:val="00B30045"/>
    <w:rsid w:val="00B7510B"/>
    <w:rsid w:val="00D91690"/>
    <w:rsid w:val="00DF7252"/>
    <w:rsid w:val="00E811A7"/>
    <w:rsid w:val="00E95228"/>
    <w:rsid w:val="00EB440A"/>
    <w:rsid w:val="00EB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8D50"/>
  <w15:chartTrackingRefBased/>
  <w15:docId w15:val="{6542D477-24C2-FF43-95D9-0E5CF67E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A32E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A32E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A32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1A32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Ömer Faruk Gök</cp:lastModifiedBy>
  <cp:revision>4</cp:revision>
  <dcterms:created xsi:type="dcterms:W3CDTF">2024-12-20T09:28:00Z</dcterms:created>
  <dcterms:modified xsi:type="dcterms:W3CDTF">2025-01-17T11:38:00Z</dcterms:modified>
</cp:coreProperties>
</file>